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Appendix I: Position Paper Format 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>Position Paper Format (5-7 Pages) – Adhere to Papers and Assignments established earlier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>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Introduction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a.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Introduce topic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b.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Provide informational background on topic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Inform the reader of the background of the issue, why it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is an issue of consideration in American government, and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any important information to be adequately informed to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understand the remainder of the position paper 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3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="00413CA9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the Resources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section of the syllabus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c.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Assert the paper’s stance of the issue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Your Argument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a.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1 (Required)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Substantiate your argument 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the Resources section of the syllabus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b.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2 (Required)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Substantiate your argument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the Resources section of the syllabus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c.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Substantiating Argument 3 (Required)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B3917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2B39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State your argument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2B3917">
        <w:rPr>
          <w:rFonts w:ascii="Times New Roman" w:eastAsia="Times New Roman" w:hAnsi="Times New Roman" w:cs="Times New Roman"/>
          <w:sz w:val="28"/>
          <w:szCs w:val="28"/>
        </w:rPr>
        <w:t>ii</w:t>
      </w:r>
      <w:proofErr w:type="gramEnd"/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.Substantiate your argument 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Use a minimum of 2 sources, with consideration of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the Resources section of the syllabus 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ab/>
        <w:t>d.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Additional arguments as you see appropriate</w:t>
      </w: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3CA9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III.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>Conclusion</w:t>
      </w:r>
    </w:p>
    <w:p w:rsidR="00413CA9" w:rsidRDefault="00413CA9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3917" w:rsidRPr="002B3917" w:rsidRDefault="002B3917" w:rsidP="002B39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 IV.</w:t>
      </w:r>
      <w:r w:rsidR="00413C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917">
        <w:rPr>
          <w:rFonts w:ascii="Times New Roman" w:eastAsia="Times New Roman" w:hAnsi="Times New Roman" w:cs="Times New Roman"/>
          <w:sz w:val="28"/>
          <w:szCs w:val="28"/>
        </w:rPr>
        <w:t xml:space="preserve">References </w:t>
      </w:r>
    </w:p>
    <w:p w:rsidR="002B3917" w:rsidRPr="00413CA9" w:rsidRDefault="002B3917" w:rsidP="00413C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3CA9">
        <w:rPr>
          <w:rFonts w:ascii="Times New Roman" w:eastAsia="Times New Roman" w:hAnsi="Times New Roman" w:cs="Times New Roman"/>
          <w:sz w:val="28"/>
          <w:szCs w:val="28"/>
        </w:rPr>
        <w:t xml:space="preserve">Be sure a minimum of nine (9) are included, in accordance with outline </w:t>
      </w:r>
      <w:r w:rsidRPr="00413CA9">
        <w:rPr>
          <w:rFonts w:ascii="Times New Roman" w:eastAsia="Times New Roman" w:hAnsi="Times New Roman" w:cs="Times New Roman"/>
          <w:sz w:val="28"/>
          <w:szCs w:val="28"/>
        </w:rPr>
        <w:tab/>
        <w:t>above</w:t>
      </w:r>
    </w:p>
    <w:p w:rsidR="002B637C" w:rsidRPr="002B3917" w:rsidRDefault="00413CA9">
      <w:pPr>
        <w:rPr>
          <w:sz w:val="28"/>
          <w:szCs w:val="28"/>
        </w:rPr>
      </w:pPr>
    </w:p>
    <w:sectPr w:rsidR="002B637C" w:rsidRPr="002B3917" w:rsidSect="00E06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2D1B"/>
    <w:multiLevelType w:val="hybridMultilevel"/>
    <w:tmpl w:val="07F49874"/>
    <w:lvl w:ilvl="0" w:tplc="5B067E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B3917"/>
    <w:rsid w:val="002B3917"/>
    <w:rsid w:val="00413CA9"/>
    <w:rsid w:val="006A4FD2"/>
    <w:rsid w:val="00BF0899"/>
    <w:rsid w:val="00E0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C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4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childers</dc:creator>
  <cp:lastModifiedBy>angela childers</cp:lastModifiedBy>
  <cp:revision>1</cp:revision>
  <dcterms:created xsi:type="dcterms:W3CDTF">2019-08-28T16:39:00Z</dcterms:created>
  <dcterms:modified xsi:type="dcterms:W3CDTF">2019-08-28T16:52:00Z</dcterms:modified>
</cp:coreProperties>
</file>